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32480">
        <w:rPr>
          <w:sz w:val="28"/>
          <w:szCs w:val="28"/>
        </w:rPr>
        <w:t>1119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73453" w:rsidRPr="00873453">
        <w:rPr>
          <w:b/>
          <w:sz w:val="28"/>
          <w:szCs w:val="28"/>
          <w:u w:val="single"/>
        </w:rPr>
        <w:t>42:32:0101025:2307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E5603" w:rsidRDefault="00F53AAA" w:rsidP="002E560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73453" w:rsidRPr="0087345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873453" w:rsidRPr="00873453">
        <w:rPr>
          <w:b/>
          <w:color w:val="292C2F"/>
          <w:sz w:val="28"/>
          <w:szCs w:val="28"/>
          <w:u w:val="single"/>
          <w:shd w:val="clear" w:color="auto" w:fill="F8F8F8"/>
        </w:rPr>
        <w:t>Яшкинская</w:t>
      </w:r>
      <w:proofErr w:type="spellEnd"/>
      <w:r w:rsidR="00873453" w:rsidRPr="00873453">
        <w:rPr>
          <w:b/>
          <w:color w:val="292C2F"/>
          <w:sz w:val="28"/>
          <w:szCs w:val="28"/>
          <w:u w:val="single"/>
          <w:shd w:val="clear" w:color="auto" w:fill="F8F8F8"/>
        </w:rPr>
        <w:t>, д. 21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873453">
        <w:rPr>
          <w:sz w:val="28"/>
          <w:szCs w:val="28"/>
        </w:rPr>
        <w:t>59.8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E5603">
        <w:rPr>
          <w:sz w:val="28"/>
        </w:rPr>
        <w:t xml:space="preserve">собственности,  выявлен (а) </w:t>
      </w:r>
      <w:r w:rsidR="002E5603">
        <w:rPr>
          <w:sz w:val="28"/>
          <w:u w:val="single"/>
        </w:rPr>
        <w:t xml:space="preserve"> </w:t>
      </w:r>
      <w:r w:rsidR="002E5603">
        <w:rPr>
          <w:b/>
          <w:u w:val="single"/>
        </w:rPr>
        <w:t xml:space="preserve">            </w:t>
      </w:r>
      <w:r w:rsidR="002E5603">
        <w:rPr>
          <w:b/>
          <w:sz w:val="22"/>
          <w:u w:val="single"/>
        </w:rPr>
        <w:t>К………………И…………….В</w:t>
      </w:r>
      <w:r w:rsidR="002E5603">
        <w:rPr>
          <w:b/>
          <w:sz w:val="22"/>
          <w:u w:val="single"/>
        </w:rPr>
        <w:t>……………</w:t>
      </w:r>
      <w:r w:rsidR="002E5603">
        <w:rPr>
          <w:b/>
          <w:u w:val="single"/>
        </w:rPr>
        <w:tab/>
      </w:r>
      <w:r w:rsidR="002E5603">
        <w:rPr>
          <w:b/>
          <w:u w:val="single"/>
        </w:rPr>
        <w:tab/>
      </w:r>
      <w:proofErr w:type="gramEnd"/>
    </w:p>
    <w:p w:rsidR="002E5603" w:rsidRDefault="002E5603" w:rsidP="002E560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E5603" w:rsidRDefault="002E5603" w:rsidP="002E560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E5603" w:rsidRDefault="002E5603" w:rsidP="002E560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E5603" w:rsidRDefault="002E5603" w:rsidP="002E560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E5603" w:rsidRDefault="002E5603" w:rsidP="002E560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E5603" w:rsidRDefault="002E5603" w:rsidP="002E560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E5603" w:rsidRDefault="002E5603" w:rsidP="002E56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К………………И…………….В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E5603" w:rsidRDefault="002E5603" w:rsidP="002E560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E5603" w:rsidRDefault="002E5603" w:rsidP="002E56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384F1F" w:rsidP="002E560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32480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603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32480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73453"/>
    <w:rsid w:val="008C0BD5"/>
    <w:rsid w:val="008C39E8"/>
    <w:rsid w:val="008F5657"/>
    <w:rsid w:val="00981AA6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2024-06-26T07:02:00Z</dcterms:modified>
</cp:coreProperties>
</file>